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C5CA1" w:rsidRDefault="004C5CA1"/>
    <w:p w:rsidR="004C5CA1" w:rsidRDefault="004C5CA1"/>
    <w:p w:rsidR="004C5CA1" w:rsidRDefault="004C5CA1">
      <w:r>
        <w:t xml:space="preserve">                                                                       </w:t>
      </w:r>
      <w:r w:rsidR="00985559">
        <w:t xml:space="preserve"> </w:t>
      </w:r>
    </w:p>
    <w:p w:rsidR="00985559" w:rsidRDefault="00985559"/>
    <w:p w:rsidR="00985559" w:rsidRDefault="00985559"/>
    <w:p w:rsidR="00FE73F5" w:rsidRDefault="00360587" w:rsidP="007313CD">
      <w:pPr>
        <w:jc w:val="center"/>
        <w:rPr>
          <w:sz w:val="28"/>
          <w:szCs w:val="28"/>
        </w:rPr>
      </w:pPr>
      <w:r w:rsidRPr="007313CD">
        <w:rPr>
          <w:sz w:val="28"/>
          <w:szCs w:val="28"/>
        </w:rPr>
        <w:t xml:space="preserve">ОТЧЕТ об использовании резервного </w:t>
      </w:r>
      <w:r w:rsidR="00EB4F98" w:rsidRPr="007313CD">
        <w:rPr>
          <w:sz w:val="28"/>
          <w:szCs w:val="28"/>
        </w:rPr>
        <w:t>фонда администрации</w:t>
      </w:r>
      <w:r w:rsidRPr="007313CD">
        <w:rPr>
          <w:sz w:val="28"/>
          <w:szCs w:val="28"/>
        </w:rPr>
        <w:t xml:space="preserve"> </w:t>
      </w:r>
      <w:r w:rsidR="007313CD" w:rsidRPr="007313CD">
        <w:rPr>
          <w:sz w:val="28"/>
          <w:szCs w:val="28"/>
        </w:rPr>
        <w:t>Дубровского</w:t>
      </w:r>
      <w:r w:rsidR="002926B3">
        <w:rPr>
          <w:sz w:val="28"/>
          <w:szCs w:val="28"/>
        </w:rPr>
        <w:t xml:space="preserve"> сельского поселения за 202</w:t>
      </w:r>
      <w:r w:rsidR="006A3DC2">
        <w:rPr>
          <w:sz w:val="28"/>
          <w:szCs w:val="28"/>
        </w:rPr>
        <w:t>3</w:t>
      </w:r>
      <w:bookmarkStart w:id="0" w:name="_GoBack"/>
      <w:bookmarkEnd w:id="0"/>
      <w:r w:rsidR="007313CD">
        <w:rPr>
          <w:sz w:val="28"/>
          <w:szCs w:val="28"/>
        </w:rPr>
        <w:t xml:space="preserve"> год</w:t>
      </w:r>
    </w:p>
    <w:p w:rsidR="007313CD" w:rsidRPr="007313CD" w:rsidRDefault="007313CD" w:rsidP="007313CD">
      <w:pPr>
        <w:jc w:val="center"/>
        <w:rPr>
          <w:sz w:val="28"/>
          <w:szCs w:val="28"/>
        </w:rPr>
      </w:pPr>
    </w:p>
    <w:p w:rsidR="00FE73F5" w:rsidRPr="00360587" w:rsidRDefault="00FE73F5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808" w:type="dxa"/>
        <w:tblLayout w:type="fixed"/>
        <w:tblLook w:val="04A0" w:firstRow="1" w:lastRow="0" w:firstColumn="1" w:lastColumn="0" w:noHBand="0" w:noVBand="1"/>
      </w:tblPr>
      <w:tblGrid>
        <w:gridCol w:w="1673"/>
        <w:gridCol w:w="967"/>
        <w:gridCol w:w="1881"/>
        <w:gridCol w:w="1015"/>
        <w:gridCol w:w="1142"/>
        <w:gridCol w:w="1275"/>
        <w:gridCol w:w="993"/>
        <w:gridCol w:w="1862"/>
      </w:tblGrid>
      <w:tr w:rsidR="00FE73F5" w:rsidRPr="00360587" w:rsidTr="004240A2">
        <w:trPr>
          <w:trHeight w:val="420"/>
        </w:trPr>
        <w:tc>
          <w:tcPr>
            <w:tcW w:w="4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 xml:space="preserve">Выделено за счет резервного фонда </w:t>
            </w:r>
          </w:p>
        </w:tc>
        <w:tc>
          <w:tcPr>
            <w:tcW w:w="4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 xml:space="preserve">Произведено расходов за счет резервного фонда 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остаток средств резервного фонда</w:t>
            </w:r>
          </w:p>
        </w:tc>
      </w:tr>
      <w:tr w:rsidR="00FE73F5" w:rsidRPr="00360587" w:rsidTr="007A685C">
        <w:trPr>
          <w:trHeight w:val="330"/>
        </w:trPr>
        <w:tc>
          <w:tcPr>
            <w:tcW w:w="1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 xml:space="preserve">№, дата распоряжения 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сумма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назначение платежа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сумма (рублей)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получатель средств (исполнитель работ,услуг)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подтверждаюшие документы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7313CD" w:rsidRDefault="00FE73F5" w:rsidP="004240A2">
            <w:pPr>
              <w:rPr>
                <w:sz w:val="20"/>
                <w:szCs w:val="20"/>
              </w:rPr>
            </w:pPr>
          </w:p>
        </w:tc>
      </w:tr>
      <w:tr w:rsidR="00FE73F5" w:rsidRPr="00360587" w:rsidTr="007A685C">
        <w:trPr>
          <w:trHeight w:val="1050"/>
        </w:trPr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7313CD" w:rsidRDefault="00FE73F5" w:rsidP="004240A2">
            <w:pPr>
              <w:rPr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7313CD" w:rsidRDefault="00FE73F5" w:rsidP="004240A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7313CD" w:rsidRDefault="00FE73F5" w:rsidP="004240A2">
            <w:pPr>
              <w:rPr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7313CD" w:rsidRDefault="00FE73F5" w:rsidP="004240A2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7313CD" w:rsidRDefault="00FE73F5" w:rsidP="004240A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№ ,дата платежного поручения на перечисление средств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F5" w:rsidRPr="007313CD" w:rsidRDefault="00FE73F5" w:rsidP="004240A2">
            <w:pPr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Счет-фактура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7313CD" w:rsidRDefault="00FE73F5" w:rsidP="004240A2">
            <w:pPr>
              <w:rPr>
                <w:sz w:val="20"/>
                <w:szCs w:val="20"/>
              </w:rPr>
            </w:pPr>
          </w:p>
        </w:tc>
      </w:tr>
      <w:tr w:rsidR="00FE73F5" w:rsidRPr="00360587" w:rsidTr="007A685C">
        <w:trPr>
          <w:trHeight w:val="240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  <w:r w:rsidRPr="007313CD">
              <w:rPr>
                <w:sz w:val="20"/>
                <w:szCs w:val="20"/>
              </w:rPr>
              <w:t>9</w:t>
            </w:r>
          </w:p>
        </w:tc>
      </w:tr>
      <w:tr w:rsidR="00FE73F5" w:rsidRPr="00F02A05" w:rsidTr="00444D4E">
        <w:trPr>
          <w:trHeight w:val="847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D4E" w:rsidRPr="007313CD" w:rsidRDefault="00444D4E" w:rsidP="004240A2">
            <w:pPr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EF" w:rsidRPr="007313CD" w:rsidRDefault="000B56EF" w:rsidP="004240A2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EF" w:rsidRPr="007313CD" w:rsidRDefault="000B56EF" w:rsidP="000B56EF">
            <w:pPr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EF" w:rsidRPr="007313CD" w:rsidRDefault="000B56EF" w:rsidP="007A685C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EF" w:rsidRPr="007313CD" w:rsidRDefault="000B56EF" w:rsidP="000B56E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EF" w:rsidRPr="007313CD" w:rsidRDefault="000B56EF" w:rsidP="004240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7313CD" w:rsidRDefault="00FE73F5" w:rsidP="004240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0CA" w:rsidRPr="007313CD" w:rsidRDefault="00E160CA" w:rsidP="004240A2">
            <w:pPr>
              <w:rPr>
                <w:sz w:val="20"/>
                <w:szCs w:val="20"/>
              </w:rPr>
            </w:pPr>
          </w:p>
        </w:tc>
      </w:tr>
    </w:tbl>
    <w:p w:rsidR="00444D4E" w:rsidRDefault="004240A2">
      <w:pPr>
        <w:rPr>
          <w:sz w:val="16"/>
          <w:szCs w:val="16"/>
        </w:rPr>
      </w:pPr>
      <w:r>
        <w:rPr>
          <w:sz w:val="16"/>
          <w:szCs w:val="16"/>
        </w:rPr>
        <w:br w:type="textWrapping" w:clear="all"/>
      </w:r>
    </w:p>
    <w:p w:rsidR="00444D4E" w:rsidRDefault="00444D4E">
      <w:pPr>
        <w:rPr>
          <w:sz w:val="16"/>
          <w:szCs w:val="16"/>
        </w:rPr>
      </w:pPr>
    </w:p>
    <w:p w:rsidR="00444D4E" w:rsidRDefault="00444D4E">
      <w:pPr>
        <w:rPr>
          <w:sz w:val="16"/>
          <w:szCs w:val="16"/>
        </w:rPr>
      </w:pPr>
    </w:p>
    <w:p w:rsidR="00444D4E" w:rsidRDefault="00444D4E">
      <w:pPr>
        <w:rPr>
          <w:sz w:val="16"/>
          <w:szCs w:val="16"/>
        </w:rPr>
      </w:pPr>
    </w:p>
    <w:p w:rsidR="00444D4E" w:rsidRDefault="00444D4E">
      <w:pPr>
        <w:rPr>
          <w:sz w:val="16"/>
          <w:szCs w:val="16"/>
        </w:rPr>
      </w:pPr>
    </w:p>
    <w:p w:rsidR="00444D4E" w:rsidRDefault="00444D4E">
      <w:pPr>
        <w:rPr>
          <w:sz w:val="16"/>
          <w:szCs w:val="16"/>
        </w:rPr>
      </w:pPr>
    </w:p>
    <w:p w:rsidR="00444D4E" w:rsidRDefault="00444D4E">
      <w:pPr>
        <w:rPr>
          <w:sz w:val="16"/>
          <w:szCs w:val="16"/>
        </w:rPr>
      </w:pPr>
    </w:p>
    <w:p w:rsidR="00444D4E" w:rsidRDefault="00444D4E">
      <w:pPr>
        <w:rPr>
          <w:sz w:val="16"/>
          <w:szCs w:val="16"/>
        </w:rPr>
      </w:pPr>
    </w:p>
    <w:p w:rsidR="004240A2" w:rsidRPr="007313CD" w:rsidRDefault="005C58D5">
      <w:pPr>
        <w:rPr>
          <w:sz w:val="28"/>
          <w:szCs w:val="28"/>
        </w:rPr>
      </w:pPr>
      <w:r w:rsidRPr="007313CD">
        <w:rPr>
          <w:sz w:val="28"/>
          <w:szCs w:val="28"/>
        </w:rPr>
        <w:t xml:space="preserve">Глава </w:t>
      </w:r>
      <w:r w:rsidR="007313CD" w:rsidRPr="007313CD">
        <w:rPr>
          <w:sz w:val="28"/>
          <w:szCs w:val="28"/>
        </w:rPr>
        <w:t>Дубровского</w:t>
      </w:r>
    </w:p>
    <w:p w:rsidR="004240A2" w:rsidRPr="007313CD" w:rsidRDefault="004240A2">
      <w:pPr>
        <w:rPr>
          <w:sz w:val="28"/>
          <w:szCs w:val="28"/>
        </w:rPr>
      </w:pPr>
      <w:r w:rsidRPr="007313CD">
        <w:rPr>
          <w:sz w:val="28"/>
          <w:szCs w:val="28"/>
        </w:rPr>
        <w:t xml:space="preserve">сельского поселения:                                               </w:t>
      </w:r>
      <w:r w:rsidR="005C58D5" w:rsidRPr="007313CD">
        <w:rPr>
          <w:sz w:val="28"/>
          <w:szCs w:val="28"/>
        </w:rPr>
        <w:t xml:space="preserve">             </w:t>
      </w:r>
      <w:r w:rsidR="007313CD">
        <w:rPr>
          <w:sz w:val="28"/>
          <w:szCs w:val="28"/>
        </w:rPr>
        <w:t xml:space="preserve">          </w:t>
      </w:r>
      <w:r w:rsidR="007313CD" w:rsidRPr="007313CD">
        <w:rPr>
          <w:sz w:val="28"/>
          <w:szCs w:val="28"/>
        </w:rPr>
        <w:t>В.В.Вдовкин</w:t>
      </w:r>
    </w:p>
    <w:p w:rsidR="004240A2" w:rsidRPr="00360587" w:rsidRDefault="004240A2">
      <w:pPr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</w:p>
    <w:sectPr w:rsidR="004240A2" w:rsidRPr="00360587" w:rsidSect="0098555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14BB5" w:rsidRDefault="00214BB5" w:rsidP="004240A2">
      <w:r>
        <w:separator/>
      </w:r>
    </w:p>
  </w:endnote>
  <w:endnote w:type="continuationSeparator" w:id="0">
    <w:p w:rsidR="00214BB5" w:rsidRDefault="00214BB5" w:rsidP="00424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14BB5" w:rsidRDefault="00214BB5" w:rsidP="004240A2">
      <w:r>
        <w:separator/>
      </w:r>
    </w:p>
  </w:footnote>
  <w:footnote w:type="continuationSeparator" w:id="0">
    <w:p w:rsidR="00214BB5" w:rsidRDefault="00214BB5" w:rsidP="004240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3F5"/>
    <w:rsid w:val="0001612B"/>
    <w:rsid w:val="00082364"/>
    <w:rsid w:val="00097F75"/>
    <w:rsid w:val="000B31D3"/>
    <w:rsid w:val="000B56EF"/>
    <w:rsid w:val="001033D0"/>
    <w:rsid w:val="001245EC"/>
    <w:rsid w:val="001A5F69"/>
    <w:rsid w:val="001B421C"/>
    <w:rsid w:val="001B6EEA"/>
    <w:rsid w:val="001C05B8"/>
    <w:rsid w:val="00214BB5"/>
    <w:rsid w:val="0022613C"/>
    <w:rsid w:val="0023148E"/>
    <w:rsid w:val="00246D10"/>
    <w:rsid w:val="00274742"/>
    <w:rsid w:val="002926B3"/>
    <w:rsid w:val="002D331C"/>
    <w:rsid w:val="002D5BF7"/>
    <w:rsid w:val="00360587"/>
    <w:rsid w:val="00381269"/>
    <w:rsid w:val="003826F4"/>
    <w:rsid w:val="00386DE6"/>
    <w:rsid w:val="004240A2"/>
    <w:rsid w:val="00433DF0"/>
    <w:rsid w:val="00437FA0"/>
    <w:rsid w:val="00444D4E"/>
    <w:rsid w:val="0045763C"/>
    <w:rsid w:val="004C5CA1"/>
    <w:rsid w:val="004C7E9B"/>
    <w:rsid w:val="00526ED4"/>
    <w:rsid w:val="00527A0A"/>
    <w:rsid w:val="0058299D"/>
    <w:rsid w:val="005C58D5"/>
    <w:rsid w:val="006103EF"/>
    <w:rsid w:val="006109E3"/>
    <w:rsid w:val="006264C0"/>
    <w:rsid w:val="006342A5"/>
    <w:rsid w:val="0066477D"/>
    <w:rsid w:val="006A3DC2"/>
    <w:rsid w:val="006B090D"/>
    <w:rsid w:val="006C3061"/>
    <w:rsid w:val="007313CD"/>
    <w:rsid w:val="0073748A"/>
    <w:rsid w:val="00772F60"/>
    <w:rsid w:val="007A2726"/>
    <w:rsid w:val="007A685C"/>
    <w:rsid w:val="008543FF"/>
    <w:rsid w:val="00866967"/>
    <w:rsid w:val="008D027B"/>
    <w:rsid w:val="008F6C13"/>
    <w:rsid w:val="00945B33"/>
    <w:rsid w:val="00946FAD"/>
    <w:rsid w:val="00950F8A"/>
    <w:rsid w:val="00956A02"/>
    <w:rsid w:val="00985559"/>
    <w:rsid w:val="0099265D"/>
    <w:rsid w:val="009D41FF"/>
    <w:rsid w:val="00A31523"/>
    <w:rsid w:val="00A61CDC"/>
    <w:rsid w:val="00B06940"/>
    <w:rsid w:val="00B44139"/>
    <w:rsid w:val="00B46C5F"/>
    <w:rsid w:val="00BC1A5B"/>
    <w:rsid w:val="00C02129"/>
    <w:rsid w:val="00C15733"/>
    <w:rsid w:val="00C222C7"/>
    <w:rsid w:val="00C46A9B"/>
    <w:rsid w:val="00E1092B"/>
    <w:rsid w:val="00E160CA"/>
    <w:rsid w:val="00E246A3"/>
    <w:rsid w:val="00E9037D"/>
    <w:rsid w:val="00EB4F98"/>
    <w:rsid w:val="00EC1A85"/>
    <w:rsid w:val="00EF6D20"/>
    <w:rsid w:val="00F02A05"/>
    <w:rsid w:val="00FB5014"/>
    <w:rsid w:val="00FE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1F435"/>
  <w15:docId w15:val="{8A5EA9D5-7CE2-4A7C-B947-35BEE23F9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1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240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240A2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4240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240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4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Елена</cp:lastModifiedBy>
  <cp:revision>8</cp:revision>
  <cp:lastPrinted>2022-03-23T05:01:00Z</cp:lastPrinted>
  <dcterms:created xsi:type="dcterms:W3CDTF">2021-03-24T11:23:00Z</dcterms:created>
  <dcterms:modified xsi:type="dcterms:W3CDTF">2024-03-21T07:03:00Z</dcterms:modified>
</cp:coreProperties>
</file>